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A5A" w:rsidRPr="00CF7695" w:rsidRDefault="007076F9" w:rsidP="007076F9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CF7695">
        <w:rPr>
          <w:rFonts w:ascii="Times New Roman" w:hAnsi="Times New Roman" w:cs="Times New Roman"/>
          <w:b/>
          <w:color w:val="FF0000"/>
          <w:sz w:val="40"/>
          <w:szCs w:val="40"/>
        </w:rPr>
        <w:t>THI SINH VIÊN GIỎI CẤP KHOA</w:t>
      </w:r>
    </w:p>
    <w:p w:rsidR="007076F9" w:rsidRDefault="007076F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hoạ</w:t>
      </w:r>
      <w:r w:rsidR="003D3EF5">
        <w:rPr>
          <w:rFonts w:ascii="Times New Roman" w:hAnsi="Times New Roman" w:cs="Times New Roman"/>
          <w:color w:val="000000"/>
          <w:sz w:val="28"/>
          <w:szCs w:val="28"/>
        </w:rPr>
        <w:t>ch</w:t>
      </w:r>
      <w:proofErr w:type="spellEnd"/>
      <w:r w:rsidR="003D3E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D3EF5">
        <w:rPr>
          <w:rFonts w:ascii="Times New Roman" w:hAnsi="Times New Roman" w:cs="Times New Roman"/>
          <w:color w:val="000000"/>
          <w:sz w:val="28"/>
          <w:szCs w:val="28"/>
        </w:rPr>
        <w:t>thi</w:t>
      </w:r>
      <w:proofErr w:type="spellEnd"/>
      <w:r w:rsidR="003D3EF5">
        <w:rPr>
          <w:rFonts w:ascii="Times New Roman" w:hAnsi="Times New Roman" w:cs="Times New Roman"/>
          <w:color w:val="000000"/>
          <w:sz w:val="28"/>
          <w:szCs w:val="28"/>
        </w:rPr>
        <w:t xml:space="preserve"> TT PLC</w:t>
      </w:r>
    </w:p>
    <w:p w:rsidR="00CF0986" w:rsidRDefault="00E44517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Nội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thi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ở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môn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: TT PLC, TT TĐH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QTr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CN, TT SCADA.</w:t>
      </w:r>
    </w:p>
    <w:p w:rsidR="00D559EE" w:rsidRDefault="00D559EE" w:rsidP="00E445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r w:rsidR="002C4073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2C407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C4073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2C4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073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2C4073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C4073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2C4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073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2C4073">
        <w:rPr>
          <w:rFonts w:ascii="Times New Roman" w:hAnsi="Times New Roman" w:cs="Times New Roman"/>
          <w:sz w:val="28"/>
          <w:szCs w:val="28"/>
        </w:rPr>
        <w:t>).</w:t>
      </w:r>
    </w:p>
    <w:p w:rsidR="00E44517" w:rsidRDefault="00E44517" w:rsidP="00E445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FX-3u, </w:t>
      </w:r>
      <w:proofErr w:type="spellStart"/>
      <w:r>
        <w:rPr>
          <w:rFonts w:ascii="Times New Roman" w:hAnsi="Times New Roman" w:cs="Times New Roman"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GOT1000,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="00F571E6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0662C" w:rsidRDefault="0080662C" w:rsidP="0080662C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80662C" w:rsidRDefault="0080662C" w:rsidP="008066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0B28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Pr="00150B28">
        <w:rPr>
          <w:rFonts w:ascii="Times New Roman" w:hAnsi="Times New Roman" w:cs="Times New Roman"/>
          <w:color w:val="FF0000"/>
          <w:sz w:val="28"/>
          <w:szCs w:val="28"/>
        </w:rPr>
        <w:t>0</w:t>
      </w:r>
      <w:r w:rsidRPr="00150B28">
        <w:rPr>
          <w:rFonts w:ascii="Times New Roman" w:hAnsi="Times New Roman" w:cs="Times New Roman"/>
          <w:color w:val="FF0000"/>
          <w:sz w:val="28"/>
          <w:szCs w:val="28"/>
        </w:rPr>
        <w:t>/06/2019</w:t>
      </w:r>
    </w:p>
    <w:p w:rsidR="0080662C" w:rsidRDefault="0080662C" w:rsidP="008066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08g00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20/06/2019</w:t>
      </w:r>
    </w:p>
    <w:p w:rsidR="00207488" w:rsidRDefault="0080662C" w:rsidP="008066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0B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21/06/2019 </w:t>
      </w:r>
      <w:proofErr w:type="spellStart"/>
      <w:r w:rsidRPr="00150B28">
        <w:rPr>
          <w:rFonts w:ascii="Times New Roman" w:hAnsi="Times New Roman" w:cs="Times New Roman"/>
          <w:b/>
          <w:color w:val="FF0000"/>
          <w:sz w:val="28"/>
          <w:szCs w:val="28"/>
        </w:rPr>
        <w:t>từ</w:t>
      </w:r>
      <w:proofErr w:type="spellEnd"/>
      <w:r w:rsidRPr="00150B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7g00-17g00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662C" w:rsidRDefault="00355C68" w:rsidP="008066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90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13B1D" w:rsidRDefault="00413B1D" w:rsidP="008066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PLC.</w:t>
      </w:r>
    </w:p>
    <w:p w:rsidR="0080662C" w:rsidRDefault="0080662C" w:rsidP="0080662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571E6" w:rsidRDefault="00F571E6" w:rsidP="00E445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571E6" w:rsidRDefault="00F571E6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PLC: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file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vd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NguyenVanA.gxw</w:t>
      </w:r>
      <w:proofErr w:type="spellEnd"/>
    </w:p>
    <w:p w:rsidR="00F571E6" w:rsidRDefault="00F571E6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cable USB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GOT1000</w:t>
      </w:r>
    </w:p>
    <w:p w:rsidR="00F571E6" w:rsidRDefault="00F571E6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HMI GOT1000: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>.</w:t>
      </w:r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84A7E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="00284A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A7E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vd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NguyenVanA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thẩm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>…</w:t>
      </w:r>
    </w:p>
    <w:p w:rsidR="00502E3D" w:rsidRDefault="00502E3D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="008925DF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93B8B" w:rsidRDefault="00E93B8B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925DF" w:rsidRDefault="008925DF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150B28">
        <w:rPr>
          <w:rFonts w:ascii="Times New Roman" w:hAnsi="Times New Roman" w:cs="Times New Roman"/>
          <w:b/>
          <w:color w:val="FF0000"/>
          <w:sz w:val="28"/>
          <w:szCs w:val="28"/>
        </w:rPr>
        <w:t>Nội</w:t>
      </w:r>
      <w:proofErr w:type="spellEnd"/>
      <w:r w:rsidRPr="00150B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dung</w:t>
      </w:r>
      <w:r w:rsidR="0080662C" w:rsidRPr="00150B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80662C" w:rsidRPr="00150B28">
        <w:rPr>
          <w:rFonts w:ascii="Times New Roman" w:hAnsi="Times New Roman" w:cs="Times New Roman"/>
          <w:b/>
          <w:color w:val="FF0000"/>
          <w:sz w:val="28"/>
          <w:szCs w:val="28"/>
        </w:rPr>
        <w:t>gợi</w:t>
      </w:r>
      <w:proofErr w:type="spellEnd"/>
      <w:r w:rsidR="0080662C" w:rsidRPr="00150B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ý</w:t>
      </w:r>
      <w:r>
        <w:rPr>
          <w:rFonts w:ascii="Times New Roman" w:hAnsi="Times New Roman" w:cs="Times New Roman"/>
          <w:sz w:val="28"/>
          <w:szCs w:val="28"/>
        </w:rPr>
        <w:t>:</w:t>
      </w:r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1,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D5274">
        <w:rPr>
          <w:rFonts w:ascii="Times New Roman" w:hAnsi="Times New Roman" w:cs="Times New Roman"/>
          <w:sz w:val="28"/>
          <w:szCs w:val="28"/>
        </w:rPr>
        <w:t>kim</w:t>
      </w:r>
      <w:proofErr w:type="spellEnd"/>
      <w:proofErr w:type="gram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r w:rsidR="00E67CA9">
        <w:rPr>
          <w:rFonts w:ascii="Times New Roman" w:hAnsi="Times New Roman" w:cs="Times New Roman"/>
          <w:sz w:val="28"/>
          <w:szCs w:val="28"/>
        </w:rPr>
        <w:t>3</w:t>
      </w:r>
      <w:r w:rsidR="003D52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r w:rsidR="0007757C">
        <w:rPr>
          <w:rFonts w:ascii="Times New Roman" w:hAnsi="Times New Roman" w:cs="Times New Roman"/>
          <w:sz w:val="28"/>
          <w:szCs w:val="28"/>
        </w:rPr>
        <w:t xml:space="preserve">phi </w:t>
      </w:r>
      <w:proofErr w:type="spellStart"/>
      <w:r w:rsidR="0007757C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0775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57C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0775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57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775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57C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="000775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57C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07757C">
        <w:rPr>
          <w:rFonts w:ascii="Times New Roman" w:hAnsi="Times New Roman" w:cs="Times New Roman"/>
          <w:sz w:val="28"/>
          <w:szCs w:val="28"/>
        </w:rPr>
        <w:t xml:space="preserve"> </w:t>
      </w:r>
      <w:r w:rsidR="00E67CA9">
        <w:rPr>
          <w:rFonts w:ascii="Times New Roman" w:hAnsi="Times New Roman" w:cs="Times New Roman"/>
          <w:sz w:val="28"/>
          <w:szCs w:val="28"/>
        </w:rPr>
        <w:t>2</w:t>
      </w:r>
      <w:r w:rsidR="0007757C">
        <w:rPr>
          <w:rFonts w:ascii="Times New Roman" w:hAnsi="Times New Roman" w:cs="Times New Roman"/>
          <w:sz w:val="28"/>
          <w:szCs w:val="28"/>
        </w:rPr>
        <w:t>.</w:t>
      </w:r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10s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dừng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b</w:t>
      </w:r>
      <w:r w:rsidR="00427228">
        <w:rPr>
          <w:rFonts w:ascii="Times New Roman" w:hAnsi="Times New Roman" w:cs="Times New Roman"/>
          <w:sz w:val="28"/>
          <w:szCs w:val="28"/>
        </w:rPr>
        <w:t>ă</w:t>
      </w:r>
      <w:r w:rsidR="008F590E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>.</w:t>
      </w:r>
    </w:p>
    <w:p w:rsidR="005C0C3D" w:rsidRDefault="00EA508E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332">
        <w:rPr>
          <w:rFonts w:ascii="Times New Roman" w:hAnsi="Times New Roman" w:cs="Times New Roman"/>
          <w:b/>
          <w:sz w:val="28"/>
          <w:szCs w:val="28"/>
        </w:rPr>
        <w:t>giây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332">
        <w:rPr>
          <w:rFonts w:ascii="Times New Roman" w:hAnsi="Times New Roman" w:cs="Times New Roman"/>
          <w:i/>
          <w:sz w:val="28"/>
          <w:szCs w:val="28"/>
        </w:rPr>
        <w:t>giảm</w:t>
      </w:r>
      <w:proofErr w:type="spellEnd"/>
      <w:r w:rsidRPr="0006633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66332">
        <w:rPr>
          <w:rFonts w:ascii="Times New Roman" w:hAnsi="Times New Roman" w:cs="Times New Roman"/>
          <w:i/>
          <w:sz w:val="28"/>
          <w:szCs w:val="28"/>
        </w:rPr>
        <w:t>dần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</w:t>
      </w:r>
      <w:r w:rsidR="00BE474F">
        <w:rPr>
          <w:rFonts w:ascii="Times New Roman" w:hAnsi="Times New Roman" w:cs="Times New Roman"/>
          <w:sz w:val="28"/>
          <w:szCs w:val="28"/>
        </w:rPr>
        <w:t>2,3</w:t>
      </w:r>
      <w:r>
        <w:rPr>
          <w:rFonts w:ascii="Times New Roman" w:hAnsi="Times New Roman" w:cs="Times New Roman"/>
          <w:sz w:val="28"/>
          <w:szCs w:val="28"/>
        </w:rPr>
        <w:t>)</w:t>
      </w:r>
      <w:r w:rsidR="000931B1">
        <w:rPr>
          <w:rFonts w:ascii="Times New Roman" w:hAnsi="Times New Roman" w:cs="Times New Roman"/>
          <w:sz w:val="28"/>
          <w:szCs w:val="28"/>
        </w:rPr>
        <w:t>.</w:t>
      </w:r>
    </w:p>
    <w:p w:rsidR="00292B69" w:rsidRDefault="00292B69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F1625" w:rsidRDefault="00DF1625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Motor </w:t>
      </w:r>
      <w:proofErr w:type="spellStart"/>
      <w:r w:rsidR="00A64F5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64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53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A64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5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64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53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A64E5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64E5A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A64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E5A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A64E5A">
        <w:rPr>
          <w:rFonts w:ascii="Times New Roman" w:hAnsi="Times New Roman" w:cs="Times New Roman"/>
          <w:sz w:val="28"/>
          <w:szCs w:val="28"/>
        </w:rPr>
        <w:t xml:space="preserve"> motor </w:t>
      </w:r>
      <w:proofErr w:type="spellStart"/>
      <w:r w:rsidR="00A64E5A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A64E5A">
        <w:rPr>
          <w:rFonts w:ascii="Times New Roman" w:hAnsi="Times New Roman" w:cs="Times New Roman"/>
          <w:sz w:val="28"/>
          <w:szCs w:val="28"/>
        </w:rPr>
        <w:t xml:space="preserve"> 40-60</w:t>
      </w:r>
      <w:proofErr w:type="gramStart"/>
      <w:r w:rsidR="00A64E5A">
        <w:rPr>
          <w:rFonts w:ascii="Times New Roman" w:hAnsi="Times New Roman" w:cs="Times New Roman"/>
          <w:sz w:val="28"/>
          <w:szCs w:val="28"/>
        </w:rPr>
        <w:t>% )</w:t>
      </w:r>
      <w:proofErr w:type="gramEnd"/>
    </w:p>
    <w:p w:rsidR="0004370A" w:rsidRDefault="007247DF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ôn</w:t>
      </w:r>
      <w:proofErr w:type="spellEnd"/>
      <w:r w:rsidR="00F5074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D5B88" w:rsidRDefault="005D5B88" w:rsidP="00FC404B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DB4E16">
        <w:rPr>
          <w:rFonts w:ascii="Times New Roman" w:hAnsi="Times New Roman" w:cs="Times New Roman"/>
          <w:sz w:val="28"/>
          <w:szCs w:val="28"/>
        </w:rPr>
        <w:t xml:space="preserve"> TĐH</w:t>
      </w:r>
      <w:r w:rsidR="0030781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0781A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3078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81A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30781A">
        <w:rPr>
          <w:rFonts w:ascii="Times New Roman" w:hAnsi="Times New Roman" w:cs="Times New Roman"/>
          <w:sz w:val="28"/>
          <w:szCs w:val="28"/>
        </w:rPr>
        <w:t xml:space="preserve"> 18 SV)</w:t>
      </w:r>
    </w:p>
    <w:p w:rsidR="005D5B88" w:rsidRDefault="005D5B88" w:rsidP="00FC404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8"/>
        <w:gridCol w:w="2984"/>
        <w:gridCol w:w="1771"/>
        <w:gridCol w:w="1771"/>
        <w:gridCol w:w="1772"/>
      </w:tblGrid>
      <w:tr w:rsidR="005D5B88" w:rsidTr="005D5B88">
        <w:tc>
          <w:tcPr>
            <w:tcW w:w="558" w:type="dxa"/>
          </w:tcPr>
          <w:p w:rsidR="005D5B88" w:rsidRDefault="005D5B88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2984" w:type="dxa"/>
          </w:tcPr>
          <w:p w:rsidR="005D5B88" w:rsidRDefault="005D5B88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71" w:type="dxa"/>
          </w:tcPr>
          <w:p w:rsidR="005D5B88" w:rsidRDefault="005D5B88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1771" w:type="dxa"/>
          </w:tcPr>
          <w:p w:rsidR="005D5B88" w:rsidRDefault="005D5B88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chú</w:t>
            </w:r>
            <w:proofErr w:type="spellEnd"/>
          </w:p>
        </w:tc>
        <w:tc>
          <w:tcPr>
            <w:tcW w:w="1772" w:type="dxa"/>
          </w:tcPr>
          <w:p w:rsidR="005D5B88" w:rsidRDefault="00AD7ED7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tiên</w:t>
            </w:r>
            <w:proofErr w:type="spellEnd"/>
          </w:p>
        </w:tc>
      </w:tr>
      <w:tr w:rsidR="00663482" w:rsidTr="005D5B88">
        <w:tc>
          <w:tcPr>
            <w:tcW w:w="558" w:type="dxa"/>
          </w:tcPr>
          <w:p w:rsidR="00663482" w:rsidRDefault="00663482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4" w:type="dxa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</w:p>
        </w:tc>
        <w:tc>
          <w:tcPr>
            <w:tcW w:w="1771" w:type="dxa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TĐH1</w:t>
            </w:r>
          </w:p>
        </w:tc>
        <w:tc>
          <w:tcPr>
            <w:tcW w:w="1771" w:type="dxa"/>
            <w:vMerge w:val="restart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1772" w:type="dxa"/>
          </w:tcPr>
          <w:p w:rsidR="00663482" w:rsidRDefault="00663482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3482" w:rsidTr="005D5B88">
        <w:tc>
          <w:tcPr>
            <w:tcW w:w="558" w:type="dxa"/>
          </w:tcPr>
          <w:p w:rsidR="00663482" w:rsidRDefault="00663482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84" w:type="dxa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Kiên</w:t>
            </w:r>
            <w:proofErr w:type="spellEnd"/>
          </w:p>
        </w:tc>
        <w:tc>
          <w:tcPr>
            <w:tcW w:w="1771" w:type="dxa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TĐH1</w:t>
            </w:r>
          </w:p>
        </w:tc>
        <w:tc>
          <w:tcPr>
            <w:tcW w:w="1771" w:type="dxa"/>
            <w:vMerge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663482" w:rsidRDefault="00663482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3482" w:rsidTr="005D5B88">
        <w:tc>
          <w:tcPr>
            <w:tcW w:w="558" w:type="dxa"/>
          </w:tcPr>
          <w:p w:rsidR="00663482" w:rsidRDefault="00663482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84" w:type="dxa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1771" w:type="dxa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TĐH1</w:t>
            </w:r>
          </w:p>
        </w:tc>
        <w:tc>
          <w:tcPr>
            <w:tcW w:w="1771" w:type="dxa"/>
            <w:vMerge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663482" w:rsidRDefault="00663482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3482" w:rsidTr="005D5B88">
        <w:tc>
          <w:tcPr>
            <w:tcW w:w="558" w:type="dxa"/>
          </w:tcPr>
          <w:p w:rsidR="00663482" w:rsidRDefault="00663482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84" w:type="dxa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Sơn</w:t>
            </w:r>
            <w:proofErr w:type="spellEnd"/>
          </w:p>
        </w:tc>
        <w:tc>
          <w:tcPr>
            <w:tcW w:w="1771" w:type="dxa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TĐH1</w:t>
            </w:r>
          </w:p>
        </w:tc>
        <w:tc>
          <w:tcPr>
            <w:tcW w:w="1771" w:type="dxa"/>
            <w:vMerge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663482" w:rsidRDefault="00663482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3482" w:rsidTr="005D5B88">
        <w:tc>
          <w:tcPr>
            <w:tcW w:w="558" w:type="dxa"/>
          </w:tcPr>
          <w:p w:rsidR="00663482" w:rsidRDefault="00663482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84" w:type="dxa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</w:p>
        </w:tc>
        <w:tc>
          <w:tcPr>
            <w:tcW w:w="1771" w:type="dxa"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TĐH1</w:t>
            </w:r>
          </w:p>
        </w:tc>
        <w:tc>
          <w:tcPr>
            <w:tcW w:w="1771" w:type="dxa"/>
            <w:vMerge/>
          </w:tcPr>
          <w:p w:rsidR="00663482" w:rsidRDefault="00663482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663482" w:rsidRDefault="00663482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5B88" w:rsidTr="005D5B88">
        <w:tc>
          <w:tcPr>
            <w:tcW w:w="558" w:type="dxa"/>
          </w:tcPr>
          <w:p w:rsidR="005D5B88" w:rsidRDefault="005D5B88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5D5B88" w:rsidRDefault="005D5B88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5D5B88" w:rsidRDefault="005D5B88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5D5B88" w:rsidRDefault="005D5B88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5D5B88" w:rsidRDefault="005D5B88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6D0A" w:rsidTr="005D5B88">
        <w:tc>
          <w:tcPr>
            <w:tcW w:w="558" w:type="dxa"/>
          </w:tcPr>
          <w:p w:rsidR="00566D0A" w:rsidRDefault="00566D0A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4" w:type="dxa"/>
          </w:tcPr>
          <w:p w:rsidR="00566D0A" w:rsidRDefault="00566D0A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1771" w:type="dxa"/>
          </w:tcPr>
          <w:p w:rsidR="00566D0A" w:rsidRDefault="00566D0A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ĐĐT3</w:t>
            </w:r>
          </w:p>
        </w:tc>
        <w:tc>
          <w:tcPr>
            <w:tcW w:w="1771" w:type="dxa"/>
            <w:vMerge w:val="restart"/>
          </w:tcPr>
          <w:p w:rsidR="00566D0A" w:rsidRDefault="00566D0A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T.Đức</w:t>
            </w:r>
          </w:p>
        </w:tc>
        <w:tc>
          <w:tcPr>
            <w:tcW w:w="1772" w:type="dxa"/>
          </w:tcPr>
          <w:p w:rsidR="00566D0A" w:rsidRDefault="00566D0A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6D0A" w:rsidTr="005D5B88">
        <w:tc>
          <w:tcPr>
            <w:tcW w:w="558" w:type="dxa"/>
          </w:tcPr>
          <w:p w:rsidR="00566D0A" w:rsidRDefault="00566D0A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84" w:type="dxa"/>
          </w:tcPr>
          <w:p w:rsidR="00566D0A" w:rsidRDefault="00566D0A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</w:p>
        </w:tc>
        <w:tc>
          <w:tcPr>
            <w:tcW w:w="1771" w:type="dxa"/>
          </w:tcPr>
          <w:p w:rsidR="00566D0A" w:rsidRDefault="00566D0A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ĐĐT3</w:t>
            </w:r>
          </w:p>
        </w:tc>
        <w:tc>
          <w:tcPr>
            <w:tcW w:w="1771" w:type="dxa"/>
            <w:vMerge/>
          </w:tcPr>
          <w:p w:rsidR="00566D0A" w:rsidRDefault="00566D0A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566D0A" w:rsidRDefault="00174E80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TBĐ</w:t>
            </w:r>
          </w:p>
        </w:tc>
      </w:tr>
      <w:tr w:rsidR="00566D0A" w:rsidTr="005D5B88">
        <w:tc>
          <w:tcPr>
            <w:tcW w:w="558" w:type="dxa"/>
          </w:tcPr>
          <w:p w:rsidR="00566D0A" w:rsidRDefault="00566D0A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84" w:type="dxa"/>
          </w:tcPr>
          <w:p w:rsidR="00566D0A" w:rsidRDefault="00566D0A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Chung</w:t>
            </w:r>
          </w:p>
        </w:tc>
        <w:tc>
          <w:tcPr>
            <w:tcW w:w="1771" w:type="dxa"/>
          </w:tcPr>
          <w:p w:rsidR="00566D0A" w:rsidRDefault="00566D0A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ĐĐT3</w:t>
            </w:r>
          </w:p>
        </w:tc>
        <w:tc>
          <w:tcPr>
            <w:tcW w:w="1771" w:type="dxa"/>
            <w:vMerge/>
          </w:tcPr>
          <w:p w:rsidR="00566D0A" w:rsidRDefault="00566D0A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566D0A" w:rsidRDefault="00566D0A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454D" w:rsidTr="005D5B88">
        <w:tc>
          <w:tcPr>
            <w:tcW w:w="558" w:type="dxa"/>
          </w:tcPr>
          <w:p w:rsidR="003C454D" w:rsidRDefault="003C454D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3C454D" w:rsidRDefault="003C454D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3C454D" w:rsidRDefault="003C454D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3C454D" w:rsidRDefault="003C454D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3C454D" w:rsidRDefault="003C454D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454D" w:rsidTr="005D5B88">
        <w:tc>
          <w:tcPr>
            <w:tcW w:w="558" w:type="dxa"/>
          </w:tcPr>
          <w:p w:rsidR="003C454D" w:rsidRDefault="003C454D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4" w:type="dxa"/>
          </w:tcPr>
          <w:p w:rsidR="003C454D" w:rsidRDefault="003C454D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Hậu</w:t>
            </w:r>
            <w:proofErr w:type="spellEnd"/>
          </w:p>
        </w:tc>
        <w:tc>
          <w:tcPr>
            <w:tcW w:w="1771" w:type="dxa"/>
          </w:tcPr>
          <w:p w:rsidR="003C454D" w:rsidRDefault="003C454D" w:rsidP="003C45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ĐĐT2</w:t>
            </w:r>
          </w:p>
        </w:tc>
        <w:tc>
          <w:tcPr>
            <w:tcW w:w="1771" w:type="dxa"/>
          </w:tcPr>
          <w:p w:rsidR="003C454D" w:rsidRDefault="003C454D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T.V.Cường</w:t>
            </w:r>
            <w:proofErr w:type="spellEnd"/>
          </w:p>
        </w:tc>
        <w:tc>
          <w:tcPr>
            <w:tcW w:w="1772" w:type="dxa"/>
          </w:tcPr>
          <w:p w:rsidR="003C454D" w:rsidRDefault="003C454D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4E80" w:rsidTr="005D5B88">
        <w:tc>
          <w:tcPr>
            <w:tcW w:w="558" w:type="dxa"/>
          </w:tcPr>
          <w:p w:rsidR="00174E80" w:rsidRDefault="00174E80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174E80" w:rsidRDefault="00174E80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174E80" w:rsidRDefault="00174E80" w:rsidP="003C45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174E80" w:rsidRDefault="00174E80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174E80" w:rsidRDefault="00174E80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C42" w:rsidTr="005D5B88">
        <w:tc>
          <w:tcPr>
            <w:tcW w:w="558" w:type="dxa"/>
          </w:tcPr>
          <w:p w:rsidR="002C4C42" w:rsidRDefault="002C4C42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4" w:type="dxa"/>
          </w:tcPr>
          <w:p w:rsidR="002C4C42" w:rsidRDefault="00FF538E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</w:t>
            </w:r>
          </w:p>
        </w:tc>
        <w:tc>
          <w:tcPr>
            <w:tcW w:w="1771" w:type="dxa"/>
          </w:tcPr>
          <w:p w:rsidR="002C4C42" w:rsidRDefault="00FF538E" w:rsidP="00FF538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17C1-ĐTC1</w:t>
            </w:r>
          </w:p>
        </w:tc>
        <w:tc>
          <w:tcPr>
            <w:tcW w:w="1771" w:type="dxa"/>
          </w:tcPr>
          <w:p w:rsidR="002C4C42" w:rsidRDefault="00A5575B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T.Minh</w:t>
            </w:r>
            <w:proofErr w:type="spellEnd"/>
          </w:p>
        </w:tc>
        <w:tc>
          <w:tcPr>
            <w:tcW w:w="1772" w:type="dxa"/>
          </w:tcPr>
          <w:p w:rsidR="002C4C42" w:rsidRDefault="002C4C42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538E" w:rsidTr="005D5B88">
        <w:tc>
          <w:tcPr>
            <w:tcW w:w="558" w:type="dxa"/>
          </w:tcPr>
          <w:p w:rsidR="00FF538E" w:rsidRDefault="00FF538E" w:rsidP="005D5B8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FF538E" w:rsidRDefault="00FF538E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FF538E" w:rsidRDefault="00FF538E" w:rsidP="00FF538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FF538E" w:rsidRDefault="00FF538E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FF538E" w:rsidRDefault="00FF538E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5B88" w:rsidRDefault="005D5B88" w:rsidP="00FC404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D5B88" w:rsidRDefault="005D5B88" w:rsidP="00FC404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D68A0" w:rsidRDefault="009D68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B4E16" w:rsidRDefault="00DB4E16" w:rsidP="00DB4E16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TBĐ</w:t>
      </w:r>
    </w:p>
    <w:p w:rsidR="00DB4E16" w:rsidRDefault="00DB4E16" w:rsidP="00DB4E1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8"/>
        <w:gridCol w:w="2984"/>
        <w:gridCol w:w="1771"/>
        <w:gridCol w:w="1771"/>
        <w:gridCol w:w="1772"/>
      </w:tblGrid>
      <w:tr w:rsidR="00DB4E16" w:rsidTr="00E17074">
        <w:tc>
          <w:tcPr>
            <w:tcW w:w="558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2984" w:type="dxa"/>
          </w:tcPr>
          <w:p w:rsidR="00DB4E16" w:rsidRDefault="00DB4E16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71" w:type="dxa"/>
          </w:tcPr>
          <w:p w:rsidR="00DB4E16" w:rsidRDefault="00DB4E16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1771" w:type="dxa"/>
          </w:tcPr>
          <w:p w:rsidR="00DB4E16" w:rsidRDefault="00DB4E16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chú</w:t>
            </w:r>
            <w:proofErr w:type="spellEnd"/>
          </w:p>
        </w:tc>
        <w:tc>
          <w:tcPr>
            <w:tcW w:w="1772" w:type="dxa"/>
          </w:tcPr>
          <w:p w:rsidR="00DB4E16" w:rsidRDefault="00DB4E16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009D" w:rsidTr="00E17074">
        <w:tc>
          <w:tcPr>
            <w:tcW w:w="558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4" w:type="dxa"/>
          </w:tcPr>
          <w:p w:rsidR="00FF009D" w:rsidRDefault="00FF009D" w:rsidP="00FE2067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Cương</w:t>
            </w:r>
            <w:proofErr w:type="spellEnd"/>
          </w:p>
        </w:tc>
        <w:tc>
          <w:tcPr>
            <w:tcW w:w="1771" w:type="dxa"/>
          </w:tcPr>
          <w:p w:rsidR="00FF009D" w:rsidRDefault="00FF009D" w:rsidP="00DB4E1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ĐCN2</w:t>
            </w:r>
          </w:p>
        </w:tc>
        <w:tc>
          <w:tcPr>
            <w:tcW w:w="1771" w:type="dxa"/>
            <w:vMerge w:val="restart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T.Phong</w:t>
            </w:r>
            <w:proofErr w:type="spellEnd"/>
          </w:p>
        </w:tc>
        <w:tc>
          <w:tcPr>
            <w:tcW w:w="1772" w:type="dxa"/>
          </w:tcPr>
          <w:p w:rsidR="00FF009D" w:rsidRDefault="00FF009D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009D" w:rsidTr="00E17074">
        <w:tc>
          <w:tcPr>
            <w:tcW w:w="558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84" w:type="dxa"/>
          </w:tcPr>
          <w:p w:rsidR="00FF009D" w:rsidRDefault="00FF009D" w:rsidP="00FE2067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1771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ĐCN2</w:t>
            </w:r>
          </w:p>
        </w:tc>
        <w:tc>
          <w:tcPr>
            <w:tcW w:w="1771" w:type="dxa"/>
            <w:vMerge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FF009D" w:rsidRDefault="00FF009D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009D" w:rsidTr="00E17074">
        <w:tc>
          <w:tcPr>
            <w:tcW w:w="558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84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Kiên</w:t>
            </w:r>
            <w:proofErr w:type="spellEnd"/>
          </w:p>
        </w:tc>
        <w:tc>
          <w:tcPr>
            <w:tcW w:w="1771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ĐCN2</w:t>
            </w:r>
          </w:p>
        </w:tc>
        <w:tc>
          <w:tcPr>
            <w:tcW w:w="1771" w:type="dxa"/>
            <w:vMerge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FF009D" w:rsidRDefault="00FF009D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E16" w:rsidTr="00E17074">
        <w:tc>
          <w:tcPr>
            <w:tcW w:w="558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84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DB4E16" w:rsidRDefault="00DB4E16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E16" w:rsidTr="00E17074">
        <w:tc>
          <w:tcPr>
            <w:tcW w:w="558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84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DB4E16" w:rsidRDefault="00DB4E16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322" w:rsidTr="00E17074">
        <w:tc>
          <w:tcPr>
            <w:tcW w:w="558" w:type="dxa"/>
          </w:tcPr>
          <w:p w:rsidR="00485322" w:rsidRDefault="00485322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485322" w:rsidRDefault="00485322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485322" w:rsidRDefault="00485322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485322" w:rsidRDefault="00485322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485322" w:rsidRDefault="00485322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322" w:rsidTr="00E17074">
        <w:tc>
          <w:tcPr>
            <w:tcW w:w="558" w:type="dxa"/>
          </w:tcPr>
          <w:p w:rsidR="00485322" w:rsidRDefault="00485322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4" w:type="dxa"/>
          </w:tcPr>
          <w:p w:rsidR="00485322" w:rsidRDefault="00485322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771" w:type="dxa"/>
          </w:tcPr>
          <w:p w:rsidR="00485322" w:rsidRDefault="00485322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 ĐCN3</w:t>
            </w:r>
          </w:p>
        </w:tc>
        <w:tc>
          <w:tcPr>
            <w:tcW w:w="1771" w:type="dxa"/>
          </w:tcPr>
          <w:p w:rsidR="00485322" w:rsidRDefault="00485322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1772" w:type="dxa"/>
          </w:tcPr>
          <w:p w:rsidR="00485322" w:rsidRDefault="00485322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4E16" w:rsidTr="00E17074">
        <w:tc>
          <w:tcPr>
            <w:tcW w:w="558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DB4E16" w:rsidRDefault="00DB4E16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DB4E16" w:rsidRDefault="005E0277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FF009D" w:rsidTr="00E17074">
        <w:tc>
          <w:tcPr>
            <w:tcW w:w="558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4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71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  <w:vMerge w:val="restart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</w:p>
        </w:tc>
        <w:tc>
          <w:tcPr>
            <w:tcW w:w="1772" w:type="dxa"/>
          </w:tcPr>
          <w:p w:rsidR="00FF009D" w:rsidRDefault="00FF009D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F009D" w:rsidTr="00E17074">
        <w:tc>
          <w:tcPr>
            <w:tcW w:w="558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FF009D" w:rsidRDefault="00FF009D" w:rsidP="00FF009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1771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  <w:vMerge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FF009D" w:rsidRDefault="00FF009D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F009D" w:rsidTr="00E17074">
        <w:tc>
          <w:tcPr>
            <w:tcW w:w="558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Hưng</w:t>
            </w:r>
            <w:proofErr w:type="spellEnd"/>
          </w:p>
        </w:tc>
        <w:tc>
          <w:tcPr>
            <w:tcW w:w="1771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  <w:vMerge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FF009D" w:rsidRDefault="00FF009D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F009D" w:rsidTr="00E17074">
        <w:tc>
          <w:tcPr>
            <w:tcW w:w="558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</w:t>
            </w:r>
            <w:proofErr w:type="spellEnd"/>
          </w:p>
        </w:tc>
        <w:tc>
          <w:tcPr>
            <w:tcW w:w="1771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  <w:vMerge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FF009D" w:rsidRDefault="00FF009D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F009D" w:rsidTr="00E17074">
        <w:tc>
          <w:tcPr>
            <w:tcW w:w="558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</w:p>
        </w:tc>
        <w:tc>
          <w:tcPr>
            <w:tcW w:w="1771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  <w:vMerge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FF009D" w:rsidRDefault="00FF009D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F009D" w:rsidTr="00E17074">
        <w:tc>
          <w:tcPr>
            <w:tcW w:w="558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1771" w:type="dxa"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  <w:vMerge/>
          </w:tcPr>
          <w:p w:rsidR="00FF009D" w:rsidRDefault="00FF009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FF009D" w:rsidRDefault="00FF009D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DB4E16" w:rsidRDefault="00DB4E16" w:rsidP="00DB4E1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97B04" w:rsidRPr="00497B04" w:rsidRDefault="00497B04" w:rsidP="00497B04"/>
    <w:p w:rsidR="00497B04" w:rsidRPr="00497B04" w:rsidRDefault="007076F9" w:rsidP="00220A92">
      <w:pPr>
        <w:jc w:val="center"/>
      </w:pPr>
      <w:r>
        <w:rPr>
          <w:noProof/>
        </w:rPr>
        <w:drawing>
          <wp:inline distT="0" distB="0" distL="0" distR="0" wp14:anchorId="626FF60F" wp14:editId="7C3F8166">
            <wp:extent cx="4019550" cy="3533140"/>
            <wp:effectExtent l="0" t="0" r="0" b="0"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53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8AA" w:rsidRPr="0080662C" w:rsidRDefault="000378AA" w:rsidP="000378A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80662C">
        <w:rPr>
          <w:rFonts w:ascii="Times New Roman" w:hAnsi="Times New Roman" w:cs="Times New Roman"/>
        </w:rPr>
        <w:t>Đề</w:t>
      </w:r>
      <w:proofErr w:type="spellEnd"/>
      <w:r w:rsidRPr="0080662C">
        <w:rPr>
          <w:rFonts w:ascii="Times New Roman" w:hAnsi="Times New Roman" w:cs="Times New Roman"/>
        </w:rPr>
        <w:t xml:space="preserve"> </w:t>
      </w:r>
      <w:proofErr w:type="spellStart"/>
      <w:r w:rsidRPr="0080662C">
        <w:rPr>
          <w:rFonts w:ascii="Times New Roman" w:hAnsi="Times New Roman" w:cs="Times New Roman"/>
        </w:rPr>
        <w:t>thi</w:t>
      </w:r>
      <w:proofErr w:type="spellEnd"/>
      <w:r w:rsidRPr="0080662C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thức</w:t>
      </w:r>
      <w:proofErr w:type="spellEnd"/>
      <w:r>
        <w:rPr>
          <w:rFonts w:ascii="Times New Roman" w:hAnsi="Times New Roman" w:cs="Times New Roman"/>
        </w:rPr>
        <w:t xml:space="preserve"> :</w:t>
      </w:r>
      <w:bookmarkStart w:id="0" w:name="_GoBack"/>
      <w:bookmarkEnd w:id="0"/>
      <w:proofErr w:type="gramEnd"/>
    </w:p>
    <w:sectPr w:rsidR="000378AA" w:rsidRPr="008066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36D65"/>
    <w:multiLevelType w:val="hybridMultilevel"/>
    <w:tmpl w:val="C026F338"/>
    <w:lvl w:ilvl="0" w:tplc="0F9A03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986"/>
    <w:rsid w:val="0002305B"/>
    <w:rsid w:val="000378AA"/>
    <w:rsid w:val="0004370A"/>
    <w:rsid w:val="00066332"/>
    <w:rsid w:val="0007757C"/>
    <w:rsid w:val="000931B1"/>
    <w:rsid w:val="000F6CC3"/>
    <w:rsid w:val="0013264A"/>
    <w:rsid w:val="00150B28"/>
    <w:rsid w:val="00174E80"/>
    <w:rsid w:val="001D51EF"/>
    <w:rsid w:val="001E1E26"/>
    <w:rsid w:val="00207488"/>
    <w:rsid w:val="00220A92"/>
    <w:rsid w:val="002254DC"/>
    <w:rsid w:val="00252C91"/>
    <w:rsid w:val="00284A7E"/>
    <w:rsid w:val="00292B69"/>
    <w:rsid w:val="002A4CED"/>
    <w:rsid w:val="002C4073"/>
    <w:rsid w:val="002C4C42"/>
    <w:rsid w:val="0030781A"/>
    <w:rsid w:val="00327CF2"/>
    <w:rsid w:val="003532A2"/>
    <w:rsid w:val="00355C68"/>
    <w:rsid w:val="00392011"/>
    <w:rsid w:val="003C454D"/>
    <w:rsid w:val="003D3EF5"/>
    <w:rsid w:val="003D5274"/>
    <w:rsid w:val="00413B1D"/>
    <w:rsid w:val="00427228"/>
    <w:rsid w:val="00485322"/>
    <w:rsid w:val="00497B04"/>
    <w:rsid w:val="004A319E"/>
    <w:rsid w:val="00502E3D"/>
    <w:rsid w:val="0053061B"/>
    <w:rsid w:val="00566D0A"/>
    <w:rsid w:val="005C0C3D"/>
    <w:rsid w:val="005D2690"/>
    <w:rsid w:val="005D5B88"/>
    <w:rsid w:val="005E0277"/>
    <w:rsid w:val="00632B1E"/>
    <w:rsid w:val="00663482"/>
    <w:rsid w:val="006B2EB5"/>
    <w:rsid w:val="007076F9"/>
    <w:rsid w:val="007247DF"/>
    <w:rsid w:val="00754063"/>
    <w:rsid w:val="00760FB8"/>
    <w:rsid w:val="007B5A5A"/>
    <w:rsid w:val="007C03FC"/>
    <w:rsid w:val="007F0762"/>
    <w:rsid w:val="0080662C"/>
    <w:rsid w:val="00834487"/>
    <w:rsid w:val="008925DF"/>
    <w:rsid w:val="008F590E"/>
    <w:rsid w:val="009675E5"/>
    <w:rsid w:val="00971853"/>
    <w:rsid w:val="009D68A0"/>
    <w:rsid w:val="00A22398"/>
    <w:rsid w:val="00A5575B"/>
    <w:rsid w:val="00A64E5A"/>
    <w:rsid w:val="00A64F53"/>
    <w:rsid w:val="00AC27F0"/>
    <w:rsid w:val="00AD7ED7"/>
    <w:rsid w:val="00B27714"/>
    <w:rsid w:val="00BD36E6"/>
    <w:rsid w:val="00BE474F"/>
    <w:rsid w:val="00C73160"/>
    <w:rsid w:val="00CD539B"/>
    <w:rsid w:val="00CF0986"/>
    <w:rsid w:val="00CF7695"/>
    <w:rsid w:val="00D559EE"/>
    <w:rsid w:val="00D56F6B"/>
    <w:rsid w:val="00DA047B"/>
    <w:rsid w:val="00DB4E16"/>
    <w:rsid w:val="00DD78DF"/>
    <w:rsid w:val="00DF1625"/>
    <w:rsid w:val="00DF2D97"/>
    <w:rsid w:val="00E067C8"/>
    <w:rsid w:val="00E44517"/>
    <w:rsid w:val="00E67CA9"/>
    <w:rsid w:val="00E93B8B"/>
    <w:rsid w:val="00EA508E"/>
    <w:rsid w:val="00F10691"/>
    <w:rsid w:val="00F5074C"/>
    <w:rsid w:val="00F52DD1"/>
    <w:rsid w:val="00F571E6"/>
    <w:rsid w:val="00FA0B54"/>
    <w:rsid w:val="00FB4C4D"/>
    <w:rsid w:val="00FB65EE"/>
    <w:rsid w:val="00FB6C97"/>
    <w:rsid w:val="00FC404B"/>
    <w:rsid w:val="00FE263B"/>
    <w:rsid w:val="00FF009D"/>
    <w:rsid w:val="00FF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517"/>
    <w:pPr>
      <w:ind w:left="720"/>
      <w:contextualSpacing/>
    </w:pPr>
  </w:style>
  <w:style w:type="table" w:styleId="TableGrid">
    <w:name w:val="Table Grid"/>
    <w:basedOn w:val="TableNormal"/>
    <w:uiPriority w:val="59"/>
    <w:rsid w:val="00FC4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7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6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517"/>
    <w:pPr>
      <w:ind w:left="720"/>
      <w:contextualSpacing/>
    </w:pPr>
  </w:style>
  <w:style w:type="table" w:styleId="TableGrid">
    <w:name w:val="Table Grid"/>
    <w:basedOn w:val="TableNormal"/>
    <w:uiPriority w:val="59"/>
    <w:rsid w:val="00FC4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7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6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3</cp:revision>
  <dcterms:created xsi:type="dcterms:W3CDTF">2019-06-07T09:07:00Z</dcterms:created>
  <dcterms:modified xsi:type="dcterms:W3CDTF">2019-06-07T09:07:00Z</dcterms:modified>
</cp:coreProperties>
</file>